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CF37C0">
        <w:rPr>
          <w:rFonts w:ascii="仿宋_GB2312" w:eastAsia="仿宋_GB2312" w:hAnsi="宋体" w:hint="eastAsia"/>
          <w:b/>
          <w:sz w:val="28"/>
          <w:szCs w:val="28"/>
        </w:rPr>
        <w:t>九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，公示时间：2021.0</w:t>
      </w:r>
      <w:r w:rsidR="00CF37C0">
        <w:rPr>
          <w:rFonts w:ascii="宋体" w:eastAsia="宋体" w:hAnsi="宋体" w:hint="eastAsia"/>
          <w:sz w:val="24"/>
          <w:szCs w:val="24"/>
        </w:rPr>
        <w:t>9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9909A9">
        <w:rPr>
          <w:rFonts w:ascii="宋体" w:eastAsia="宋体" w:hAnsi="宋体" w:hint="eastAsia"/>
          <w:sz w:val="24"/>
          <w:szCs w:val="24"/>
        </w:rPr>
        <w:t>10</w:t>
      </w:r>
      <w:r w:rsidR="00EE183B">
        <w:rPr>
          <w:rFonts w:ascii="宋体" w:eastAsia="宋体" w:hAnsi="宋体" w:hint="eastAsia"/>
          <w:sz w:val="24"/>
          <w:szCs w:val="24"/>
        </w:rPr>
        <w:t>—2021.</w:t>
      </w:r>
      <w:r w:rsidR="00CF37C0">
        <w:rPr>
          <w:rFonts w:ascii="宋体" w:eastAsia="宋体" w:hAnsi="宋体" w:hint="eastAsia"/>
          <w:sz w:val="24"/>
          <w:szCs w:val="24"/>
        </w:rPr>
        <w:t>10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9909A9">
        <w:rPr>
          <w:rFonts w:ascii="宋体" w:eastAsia="宋体" w:hAnsi="宋体" w:hint="eastAsia"/>
          <w:sz w:val="24"/>
          <w:szCs w:val="24"/>
        </w:rPr>
        <w:t>10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6B2246">
        <w:rPr>
          <w:rFonts w:ascii="宋体" w:eastAsia="宋体" w:hAnsi="宋体" w:hint="eastAsia"/>
          <w:sz w:val="24"/>
          <w:szCs w:val="24"/>
        </w:rPr>
        <w:t>0</w:t>
      </w:r>
      <w:r w:rsidR="00CF37C0">
        <w:rPr>
          <w:rFonts w:ascii="宋体" w:eastAsia="宋体" w:hAnsi="宋体" w:hint="eastAsia"/>
          <w:sz w:val="24"/>
          <w:szCs w:val="24"/>
        </w:rPr>
        <w:t>8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CF37C0">
        <w:rPr>
          <w:rFonts w:ascii="宋体" w:eastAsia="宋体" w:hAnsi="宋体" w:hint="eastAsia"/>
          <w:sz w:val="24"/>
          <w:szCs w:val="24"/>
        </w:rPr>
        <w:t>23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CF37C0">
        <w:rPr>
          <w:rFonts w:ascii="宋体" w:eastAsia="宋体" w:hAnsi="宋体" w:hint="eastAsia"/>
          <w:sz w:val="24"/>
          <w:szCs w:val="24"/>
        </w:rPr>
        <w:t>9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9909A9">
        <w:rPr>
          <w:rFonts w:ascii="宋体" w:eastAsia="宋体" w:hAnsi="宋体" w:hint="eastAsia"/>
          <w:sz w:val="24"/>
          <w:szCs w:val="24"/>
        </w:rPr>
        <w:t>10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CF37C0">
        <w:rPr>
          <w:rFonts w:ascii="宋体" w:eastAsia="宋体" w:hAnsi="宋体" w:hint="eastAsia"/>
          <w:sz w:val="24"/>
          <w:szCs w:val="24"/>
        </w:rPr>
        <w:t>9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9909A9">
        <w:rPr>
          <w:rFonts w:ascii="宋体" w:eastAsia="宋体" w:hAnsi="宋体" w:hint="eastAsia"/>
          <w:sz w:val="24"/>
          <w:szCs w:val="24"/>
        </w:rPr>
        <w:t>10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</w:t>
      </w:r>
      <w:r w:rsidR="00CF37C0">
        <w:rPr>
          <w:rFonts w:hint="eastAsia"/>
        </w:rPr>
        <w:t>8</w:t>
      </w:r>
      <w:r w:rsidR="003A61F8">
        <w:rPr>
          <w:rFonts w:hint="eastAsia"/>
        </w:rPr>
        <w:t>月</w:t>
      </w:r>
      <w:r w:rsidR="00CF37C0">
        <w:rPr>
          <w:rFonts w:hint="eastAsia"/>
        </w:rPr>
        <w:t>23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</w:t>
      </w:r>
      <w:r w:rsidR="00CF37C0">
        <w:rPr>
          <w:rFonts w:hint="eastAsia"/>
        </w:rPr>
        <w:t>9</w:t>
      </w:r>
      <w:r w:rsidR="003A61F8">
        <w:rPr>
          <w:rFonts w:hint="eastAsia"/>
        </w:rPr>
        <w:t>月</w:t>
      </w:r>
      <w:r w:rsidR="009909A9">
        <w:rPr>
          <w:rFonts w:hint="eastAsia"/>
        </w:rPr>
        <w:t>10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CF37C0" w:rsidP="00275D1C">
            <w:pPr>
              <w:jc w:val="center"/>
            </w:pPr>
            <w:r>
              <w:rPr>
                <w:rFonts w:hint="eastAsia"/>
              </w:rPr>
              <w:t>河南宋业新型金属材料有限公司</w:t>
            </w:r>
          </w:p>
        </w:tc>
        <w:tc>
          <w:tcPr>
            <w:tcW w:w="3260" w:type="dxa"/>
            <w:vAlign w:val="center"/>
          </w:tcPr>
          <w:p w:rsidR="00B902C7" w:rsidRDefault="00CF37C0" w:rsidP="007923C9">
            <w:pPr>
              <w:jc w:val="left"/>
            </w:pPr>
            <w:r>
              <w:rPr>
                <w:rFonts w:hint="eastAsia"/>
              </w:rPr>
              <w:t>预拌混凝土专业承包不分等级</w:t>
            </w:r>
          </w:p>
        </w:tc>
        <w:tc>
          <w:tcPr>
            <w:tcW w:w="1276" w:type="dxa"/>
            <w:vAlign w:val="center"/>
          </w:tcPr>
          <w:p w:rsidR="00B902C7" w:rsidRDefault="00CF37C0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902C7" w:rsidRDefault="00CF37C0" w:rsidP="00275D1C">
            <w:pPr>
              <w:jc w:val="center"/>
            </w:pPr>
            <w:r>
              <w:rPr>
                <w:rFonts w:hint="eastAsia"/>
              </w:rPr>
              <w:t>河南锦豪实业有限公司</w:t>
            </w:r>
          </w:p>
        </w:tc>
        <w:tc>
          <w:tcPr>
            <w:tcW w:w="3260" w:type="dxa"/>
            <w:vAlign w:val="center"/>
          </w:tcPr>
          <w:p w:rsidR="00B902C7" w:rsidRDefault="00CF37C0" w:rsidP="00275D1C">
            <w:pPr>
              <w:jc w:val="left"/>
            </w:pPr>
            <w:r>
              <w:rPr>
                <w:rFonts w:hint="eastAsia"/>
              </w:rPr>
              <w:t>地基</w:t>
            </w:r>
            <w:r>
              <w:t>基础工程专业承包壹级、防水防腐保温工程专业承包壹级、古建筑工程专业承包壹级</w:t>
            </w:r>
          </w:p>
        </w:tc>
        <w:tc>
          <w:tcPr>
            <w:tcW w:w="1276" w:type="dxa"/>
            <w:vAlign w:val="center"/>
          </w:tcPr>
          <w:p w:rsidR="00B902C7" w:rsidRDefault="00CF37C0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D02BA6" w:rsidP="00215C51">
            <w:r>
              <w:rPr>
                <w:rFonts w:hint="eastAsia"/>
              </w:rPr>
              <w:t>河南宋业新型金属材料</w:t>
            </w:r>
            <w:r>
              <w:rPr>
                <w:rFonts w:hint="eastAsia"/>
              </w:rPr>
              <w:lastRenderedPageBreak/>
              <w:t>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D02BA6" w:rsidP="00215C51">
            <w:pPr>
              <w:jc w:val="center"/>
            </w:pPr>
            <w:r>
              <w:rPr>
                <w:rFonts w:hint="eastAsia"/>
              </w:rPr>
              <w:lastRenderedPageBreak/>
              <w:t>张国锐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D02BA6" w:rsidP="003E7DCD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D02BA6" w:rsidP="00215C51">
            <w:r>
              <w:rPr>
                <w:rFonts w:hint="eastAsia"/>
              </w:rPr>
              <w:t>预拌混凝土专业承包</w:t>
            </w:r>
            <w:r>
              <w:rPr>
                <w:rFonts w:hint="eastAsia"/>
              </w:rPr>
              <w:lastRenderedPageBreak/>
              <w:t>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D02BA6" w:rsidP="003216AD">
            <w:pPr>
              <w:jc w:val="center"/>
            </w:pPr>
            <w:r>
              <w:rPr>
                <w:rFonts w:hint="eastAsia"/>
              </w:rPr>
              <w:lastRenderedPageBreak/>
              <w:t>2600</w:t>
            </w:r>
          </w:p>
        </w:tc>
        <w:tc>
          <w:tcPr>
            <w:tcW w:w="1134" w:type="dxa"/>
            <w:vAlign w:val="center"/>
          </w:tcPr>
          <w:p w:rsidR="00405491" w:rsidRDefault="00D02BA6" w:rsidP="00D02BA6">
            <w:pPr>
              <w:jc w:val="center"/>
            </w:pPr>
            <w:r>
              <w:rPr>
                <w:rFonts w:hint="eastAsia"/>
              </w:rPr>
              <w:t>2600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02BA6" w:rsidP="00215C51">
            <w:pPr>
              <w:jc w:val="center"/>
            </w:pPr>
            <w:r>
              <w:rPr>
                <w:rFonts w:hint="eastAsia"/>
              </w:rPr>
              <w:t>戴妮娅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02BA6" w:rsidP="00215C51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222C7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02BA6" w:rsidP="00215C51">
            <w:pPr>
              <w:jc w:val="center"/>
            </w:pPr>
            <w:r>
              <w:rPr>
                <w:rFonts w:hint="eastAsia"/>
              </w:rPr>
              <w:t>高级</w:t>
            </w:r>
            <w:r w:rsidR="00933312"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02BA6" w:rsidP="00ED7AED">
            <w:pPr>
              <w:jc w:val="center"/>
            </w:pPr>
            <w:r>
              <w:rPr>
                <w:rFonts w:hint="eastAsia"/>
              </w:rPr>
              <w:t>201720701329</w:t>
            </w:r>
          </w:p>
        </w:tc>
      </w:tr>
      <w:tr w:rsidR="000969E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E5" w:rsidRDefault="000969E5" w:rsidP="00A53DFA"/>
          <w:p w:rsidR="003116AA" w:rsidRDefault="003116AA" w:rsidP="003116A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952" w:type="dxa"/>
              <w:tblLayout w:type="fixed"/>
              <w:tblLook w:val="04A0"/>
            </w:tblPr>
            <w:tblGrid>
              <w:gridCol w:w="1391"/>
              <w:gridCol w:w="589"/>
              <w:gridCol w:w="801"/>
              <w:gridCol w:w="616"/>
              <w:gridCol w:w="1147"/>
              <w:gridCol w:w="696"/>
              <w:gridCol w:w="1471"/>
              <w:gridCol w:w="973"/>
              <w:gridCol w:w="362"/>
              <w:gridCol w:w="772"/>
              <w:gridCol w:w="1134"/>
            </w:tblGrid>
            <w:tr w:rsidR="003116AA" w:rsidTr="003C17FD">
              <w:tc>
                <w:tcPr>
                  <w:tcW w:w="9952" w:type="dxa"/>
                  <w:gridSpan w:val="11"/>
                </w:tcPr>
                <w:p w:rsidR="003116AA" w:rsidRDefault="003116AA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净资产</w:t>
                  </w:r>
                </w:p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D02BA6" w:rsidP="00DD4010">
                  <w:r>
                    <w:rPr>
                      <w:rFonts w:hint="eastAsia"/>
                    </w:rPr>
                    <w:t>河南锦豪实业有限公司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D02BA6" w:rsidP="00215C51">
                  <w:pPr>
                    <w:jc w:val="center"/>
                  </w:pPr>
                  <w:r>
                    <w:rPr>
                      <w:rFonts w:hint="eastAsia"/>
                    </w:rPr>
                    <w:t>王永祥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D02BA6" w:rsidP="005E08B8">
                  <w:pPr>
                    <w:jc w:val="center"/>
                  </w:pPr>
                  <w:r>
                    <w:rPr>
                      <w:rFonts w:hint="eastAsia"/>
                    </w:rPr>
                    <w:t>建筑装修装饰工程专业承包壹级、建筑工程施工总承包贰级、市政公用工程施工总承包贰级、钢结构工程专业承包贰级、城市及道路照明工程专业承包叁级、环保工程专业承包叁级、施工劳务不分等级、模板脚手架专业承包不分等级、地基基础</w:t>
                  </w:r>
                  <w:r w:rsidR="002C5E9A">
                    <w:rPr>
                      <w:rFonts w:hint="eastAsia"/>
                    </w:rPr>
                    <w:t>工程专业承包贰级、防水防腐保温工程专业承包贰级、古建筑工程专业承包贰级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2C5E9A" w:rsidP="00215C51">
                  <w:r>
                    <w:rPr>
                      <w:rFonts w:hint="eastAsia"/>
                    </w:rPr>
                    <w:t>地基</w:t>
                  </w:r>
                  <w:r>
                    <w:t>基础工程专业承包壹级、防水防腐保温工程专业承包壹级、古建筑工程专业承包壹级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2C5E9A" w:rsidP="00215C51">
                  <w:pPr>
                    <w:jc w:val="center"/>
                  </w:pPr>
                  <w:r>
                    <w:rPr>
                      <w:rFonts w:hint="eastAsia"/>
                    </w:rPr>
                    <w:t>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2C5E9A" w:rsidP="005E08B8">
                  <w:pPr>
                    <w:jc w:val="center"/>
                  </w:pPr>
                  <w:r>
                    <w:rPr>
                      <w:rFonts w:hint="eastAsia"/>
                    </w:rPr>
                    <w:t>5780.24</w:t>
                  </w:r>
                </w:p>
              </w:tc>
            </w:tr>
            <w:tr w:rsidR="003116AA" w:rsidTr="003C17FD">
              <w:tc>
                <w:tcPr>
                  <w:tcW w:w="99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6AA" w:rsidRDefault="003116AA" w:rsidP="00A53DFA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2C5E9A" w:rsidP="0081148A">
                  <w:pPr>
                    <w:jc w:val="center"/>
                  </w:pPr>
                  <w:r>
                    <w:t>赵高阳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2C5E9A" w:rsidP="0081148A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D127C" w:rsidP="0081148A">
                  <w:pPr>
                    <w:jc w:val="center"/>
                  </w:pPr>
                  <w:r>
                    <w:rPr>
                      <w:rFonts w:hint="eastAsia"/>
                    </w:rPr>
                    <w:t>城建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2C5E9A" w:rsidP="0081148A">
                  <w:pPr>
                    <w:jc w:val="center"/>
                  </w:pPr>
                  <w:r>
                    <w:rPr>
                      <w:rFonts w:hint="eastAsia"/>
                    </w:rPr>
                    <w:t>高级</w:t>
                  </w:r>
                  <w:r w:rsidR="00F863CC"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31" w:rsidRDefault="002C5E9A" w:rsidP="00CF0731">
                  <w:pPr>
                    <w:jc w:val="center"/>
                  </w:pPr>
                  <w:r>
                    <w:rPr>
                      <w:rFonts w:hint="eastAsia"/>
                    </w:rPr>
                    <w:t>B201909070200249</w:t>
                  </w:r>
                </w:p>
              </w:tc>
            </w:tr>
            <w:tr w:rsidR="00CF0731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31" w:rsidRDefault="00CF0731" w:rsidP="0081148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31" w:rsidRDefault="00CF0731" w:rsidP="0081148A">
                  <w:pPr>
                    <w:jc w:val="center"/>
                  </w:pPr>
                  <w:r>
                    <w:t>刘</w:t>
                  </w:r>
                  <w:r w:rsidR="00A20B62">
                    <w:t>勐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31" w:rsidRDefault="00CF0731" w:rsidP="0081148A">
                  <w:pPr>
                    <w:jc w:val="center"/>
                  </w:pPr>
                  <w:r>
                    <w:rPr>
                      <w:rFonts w:hint="eastAsia"/>
                    </w:rPr>
                    <w:t>40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31" w:rsidRDefault="00CF0731" w:rsidP="0081148A">
                  <w:pPr>
                    <w:jc w:val="center"/>
                  </w:pPr>
                  <w:r>
                    <w:rPr>
                      <w:rFonts w:hint="eastAsia"/>
                    </w:rPr>
                    <w:t>城建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31" w:rsidRDefault="00CF0731" w:rsidP="0081148A">
                  <w:pPr>
                    <w:jc w:val="center"/>
                  </w:pPr>
                  <w:r>
                    <w:rPr>
                      <w:rFonts w:hint="eastAsia"/>
                    </w:rPr>
                    <w:t>中级工程师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31" w:rsidRDefault="00CF0731" w:rsidP="00CF0731">
                  <w:pPr>
                    <w:jc w:val="center"/>
                  </w:pPr>
                  <w:r>
                    <w:rPr>
                      <w:rFonts w:hint="eastAsia"/>
                    </w:rPr>
                    <w:t>C02036120900048</w:t>
                  </w:r>
                </w:p>
              </w:tc>
            </w:tr>
          </w:tbl>
          <w:p w:rsidR="003116AA" w:rsidRDefault="003116AA" w:rsidP="00A53DFA"/>
          <w:p w:rsidR="003116AA" w:rsidRDefault="003116AA" w:rsidP="00CF0731"/>
        </w:tc>
      </w:tr>
      <w:tr w:rsidR="00CF0731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731" w:rsidRDefault="00CF0731" w:rsidP="00A53DFA">
            <w:r>
              <w:rPr>
                <w:rFonts w:hint="eastAsia"/>
              </w:rPr>
              <w:t xml:space="preserve"> </w:t>
            </w:r>
          </w:p>
        </w:tc>
      </w:tr>
    </w:tbl>
    <w:p w:rsidR="00A53DFA" w:rsidRDefault="00A53DFA"/>
    <w:sectPr w:rsidR="00A53DFA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66" w:rsidRDefault="00321366" w:rsidP="00C25473">
      <w:r>
        <w:separator/>
      </w:r>
    </w:p>
  </w:endnote>
  <w:endnote w:type="continuationSeparator" w:id="1">
    <w:p w:rsidR="00321366" w:rsidRDefault="00321366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66" w:rsidRDefault="00321366" w:rsidP="00C25473">
      <w:r>
        <w:separator/>
      </w:r>
    </w:p>
  </w:footnote>
  <w:footnote w:type="continuationSeparator" w:id="1">
    <w:p w:rsidR="00321366" w:rsidRDefault="00321366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A0222"/>
    <w:rsid w:val="000A29E5"/>
    <w:rsid w:val="000B57AF"/>
    <w:rsid w:val="000C7FB2"/>
    <w:rsid w:val="000D4C79"/>
    <w:rsid w:val="000D6E23"/>
    <w:rsid w:val="000F713B"/>
    <w:rsid w:val="000F7148"/>
    <w:rsid w:val="00103F4A"/>
    <w:rsid w:val="00104A00"/>
    <w:rsid w:val="001175A9"/>
    <w:rsid w:val="00130690"/>
    <w:rsid w:val="001337F3"/>
    <w:rsid w:val="00140533"/>
    <w:rsid w:val="00140969"/>
    <w:rsid w:val="00150ED1"/>
    <w:rsid w:val="001529C2"/>
    <w:rsid w:val="00153D7A"/>
    <w:rsid w:val="00154478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D0C1A"/>
    <w:rsid w:val="001E2ADE"/>
    <w:rsid w:val="001F4282"/>
    <w:rsid w:val="001F4748"/>
    <w:rsid w:val="001F7367"/>
    <w:rsid w:val="00214DE6"/>
    <w:rsid w:val="00215C51"/>
    <w:rsid w:val="00220930"/>
    <w:rsid w:val="00241AFE"/>
    <w:rsid w:val="002424D2"/>
    <w:rsid w:val="00256C40"/>
    <w:rsid w:val="00264E08"/>
    <w:rsid w:val="00275648"/>
    <w:rsid w:val="00275D1C"/>
    <w:rsid w:val="002800E7"/>
    <w:rsid w:val="00282BCD"/>
    <w:rsid w:val="00284C70"/>
    <w:rsid w:val="002910CA"/>
    <w:rsid w:val="00296913"/>
    <w:rsid w:val="002A76F1"/>
    <w:rsid w:val="002B4085"/>
    <w:rsid w:val="002B68F7"/>
    <w:rsid w:val="002B7192"/>
    <w:rsid w:val="002C3AA4"/>
    <w:rsid w:val="002C55E5"/>
    <w:rsid w:val="002C5E9A"/>
    <w:rsid w:val="002F35BD"/>
    <w:rsid w:val="002F431F"/>
    <w:rsid w:val="002F4A07"/>
    <w:rsid w:val="002F6294"/>
    <w:rsid w:val="002F7530"/>
    <w:rsid w:val="003013B3"/>
    <w:rsid w:val="003116AA"/>
    <w:rsid w:val="00314457"/>
    <w:rsid w:val="00321366"/>
    <w:rsid w:val="003216AD"/>
    <w:rsid w:val="00324D71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53FD"/>
    <w:rsid w:val="00394032"/>
    <w:rsid w:val="00394521"/>
    <w:rsid w:val="003A475B"/>
    <w:rsid w:val="003A4A2B"/>
    <w:rsid w:val="003A61F8"/>
    <w:rsid w:val="003A7BCA"/>
    <w:rsid w:val="003C17FD"/>
    <w:rsid w:val="003C55E3"/>
    <w:rsid w:val="003D7C7A"/>
    <w:rsid w:val="003E18CE"/>
    <w:rsid w:val="003E7DCD"/>
    <w:rsid w:val="003F5026"/>
    <w:rsid w:val="00405491"/>
    <w:rsid w:val="00421D82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516BAA"/>
    <w:rsid w:val="00525537"/>
    <w:rsid w:val="00525D31"/>
    <w:rsid w:val="005328DD"/>
    <w:rsid w:val="00543C26"/>
    <w:rsid w:val="00553102"/>
    <w:rsid w:val="005837DE"/>
    <w:rsid w:val="005853E0"/>
    <w:rsid w:val="0058684A"/>
    <w:rsid w:val="00593A31"/>
    <w:rsid w:val="00595BAB"/>
    <w:rsid w:val="005A72EC"/>
    <w:rsid w:val="005B1AE2"/>
    <w:rsid w:val="005B60B5"/>
    <w:rsid w:val="005B6E50"/>
    <w:rsid w:val="005C1929"/>
    <w:rsid w:val="005D127C"/>
    <w:rsid w:val="005D7BA6"/>
    <w:rsid w:val="005E08B8"/>
    <w:rsid w:val="005E46A3"/>
    <w:rsid w:val="005E5176"/>
    <w:rsid w:val="00604763"/>
    <w:rsid w:val="00605C04"/>
    <w:rsid w:val="00606F57"/>
    <w:rsid w:val="00610370"/>
    <w:rsid w:val="00615108"/>
    <w:rsid w:val="00630EF0"/>
    <w:rsid w:val="00632DCF"/>
    <w:rsid w:val="00643806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264C"/>
    <w:rsid w:val="006B2246"/>
    <w:rsid w:val="006B4F1F"/>
    <w:rsid w:val="006B6E3E"/>
    <w:rsid w:val="006C5E2D"/>
    <w:rsid w:val="006D7079"/>
    <w:rsid w:val="006E21CA"/>
    <w:rsid w:val="006E2594"/>
    <w:rsid w:val="006F1482"/>
    <w:rsid w:val="006F5ADE"/>
    <w:rsid w:val="006F6557"/>
    <w:rsid w:val="00703338"/>
    <w:rsid w:val="00705728"/>
    <w:rsid w:val="00742656"/>
    <w:rsid w:val="00751AC3"/>
    <w:rsid w:val="00770A30"/>
    <w:rsid w:val="007718A6"/>
    <w:rsid w:val="00776115"/>
    <w:rsid w:val="00785A71"/>
    <w:rsid w:val="007923C9"/>
    <w:rsid w:val="00796735"/>
    <w:rsid w:val="007A5964"/>
    <w:rsid w:val="007B35F8"/>
    <w:rsid w:val="008041A1"/>
    <w:rsid w:val="0081148A"/>
    <w:rsid w:val="00811CB4"/>
    <w:rsid w:val="00815885"/>
    <w:rsid w:val="0084349B"/>
    <w:rsid w:val="008544E3"/>
    <w:rsid w:val="00871A86"/>
    <w:rsid w:val="0087318F"/>
    <w:rsid w:val="00884B60"/>
    <w:rsid w:val="00887CEE"/>
    <w:rsid w:val="00892E3D"/>
    <w:rsid w:val="00894655"/>
    <w:rsid w:val="008B5894"/>
    <w:rsid w:val="008C2750"/>
    <w:rsid w:val="008D10F5"/>
    <w:rsid w:val="008D6EC8"/>
    <w:rsid w:val="008E3DF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5356"/>
    <w:rsid w:val="00983EE1"/>
    <w:rsid w:val="00985C3F"/>
    <w:rsid w:val="009909A9"/>
    <w:rsid w:val="00990DDE"/>
    <w:rsid w:val="00991E3C"/>
    <w:rsid w:val="00993E0F"/>
    <w:rsid w:val="009B04E9"/>
    <w:rsid w:val="009B1A8A"/>
    <w:rsid w:val="009B2FC7"/>
    <w:rsid w:val="009B3DD3"/>
    <w:rsid w:val="009C0B46"/>
    <w:rsid w:val="009D20E7"/>
    <w:rsid w:val="009D444A"/>
    <w:rsid w:val="009F74FC"/>
    <w:rsid w:val="00A11945"/>
    <w:rsid w:val="00A20B62"/>
    <w:rsid w:val="00A23779"/>
    <w:rsid w:val="00A373F7"/>
    <w:rsid w:val="00A50AD1"/>
    <w:rsid w:val="00A53DFA"/>
    <w:rsid w:val="00A547F9"/>
    <w:rsid w:val="00A56502"/>
    <w:rsid w:val="00A60AE5"/>
    <w:rsid w:val="00A63698"/>
    <w:rsid w:val="00A642E0"/>
    <w:rsid w:val="00A74315"/>
    <w:rsid w:val="00A826E3"/>
    <w:rsid w:val="00A9043E"/>
    <w:rsid w:val="00AA6338"/>
    <w:rsid w:val="00AB62D4"/>
    <w:rsid w:val="00AC2EE5"/>
    <w:rsid w:val="00AD2DD0"/>
    <w:rsid w:val="00AD6F99"/>
    <w:rsid w:val="00AE09D3"/>
    <w:rsid w:val="00AE3954"/>
    <w:rsid w:val="00AE6338"/>
    <w:rsid w:val="00AF1E59"/>
    <w:rsid w:val="00AF2F3C"/>
    <w:rsid w:val="00B06F09"/>
    <w:rsid w:val="00B342A0"/>
    <w:rsid w:val="00B40F43"/>
    <w:rsid w:val="00B41FB1"/>
    <w:rsid w:val="00B45EE7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534D7"/>
    <w:rsid w:val="00C53B86"/>
    <w:rsid w:val="00C5436B"/>
    <w:rsid w:val="00C64E75"/>
    <w:rsid w:val="00C80372"/>
    <w:rsid w:val="00C84A8E"/>
    <w:rsid w:val="00C91D08"/>
    <w:rsid w:val="00C92936"/>
    <w:rsid w:val="00CA5EC0"/>
    <w:rsid w:val="00CC074C"/>
    <w:rsid w:val="00CC4EC1"/>
    <w:rsid w:val="00CD3175"/>
    <w:rsid w:val="00CF0731"/>
    <w:rsid w:val="00CF37C0"/>
    <w:rsid w:val="00D02A30"/>
    <w:rsid w:val="00D02BA6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E027E2"/>
    <w:rsid w:val="00E12CB2"/>
    <w:rsid w:val="00E3443F"/>
    <w:rsid w:val="00E451CE"/>
    <w:rsid w:val="00E46315"/>
    <w:rsid w:val="00E47EA2"/>
    <w:rsid w:val="00E5219D"/>
    <w:rsid w:val="00E54E7A"/>
    <w:rsid w:val="00E66F78"/>
    <w:rsid w:val="00E675AC"/>
    <w:rsid w:val="00E7177F"/>
    <w:rsid w:val="00E71EBB"/>
    <w:rsid w:val="00E7312A"/>
    <w:rsid w:val="00E769E9"/>
    <w:rsid w:val="00E80565"/>
    <w:rsid w:val="00E878DC"/>
    <w:rsid w:val="00E903E7"/>
    <w:rsid w:val="00E932AD"/>
    <w:rsid w:val="00E93951"/>
    <w:rsid w:val="00E9673F"/>
    <w:rsid w:val="00EA055A"/>
    <w:rsid w:val="00EA0DF6"/>
    <w:rsid w:val="00EC072B"/>
    <w:rsid w:val="00EC7425"/>
    <w:rsid w:val="00ED7AED"/>
    <w:rsid w:val="00EE183B"/>
    <w:rsid w:val="00EE306F"/>
    <w:rsid w:val="00EF0F0E"/>
    <w:rsid w:val="00EF1B88"/>
    <w:rsid w:val="00EF46E1"/>
    <w:rsid w:val="00F04726"/>
    <w:rsid w:val="00F154B8"/>
    <w:rsid w:val="00F15A3B"/>
    <w:rsid w:val="00F36D6D"/>
    <w:rsid w:val="00F674FD"/>
    <w:rsid w:val="00F70F90"/>
    <w:rsid w:val="00F7400E"/>
    <w:rsid w:val="00F863CC"/>
    <w:rsid w:val="00F90815"/>
    <w:rsid w:val="00F93A0B"/>
    <w:rsid w:val="00F9516E"/>
    <w:rsid w:val="00FA7785"/>
    <w:rsid w:val="00FB3D46"/>
    <w:rsid w:val="00FC29FA"/>
    <w:rsid w:val="00FC7AF2"/>
    <w:rsid w:val="00FD51F3"/>
    <w:rsid w:val="00FE00F9"/>
    <w:rsid w:val="00FE0D79"/>
    <w:rsid w:val="00FE0ED6"/>
    <w:rsid w:val="00FE79B0"/>
    <w:rsid w:val="00FF0929"/>
    <w:rsid w:val="00F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885</cp:revision>
  <dcterms:created xsi:type="dcterms:W3CDTF">2021-05-31T05:52:00Z</dcterms:created>
  <dcterms:modified xsi:type="dcterms:W3CDTF">2021-09-13T02:50:00Z</dcterms:modified>
</cp:coreProperties>
</file>